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47A8C" w14:textId="77777777" w:rsidR="009D6118" w:rsidRDefault="009D6118">
      <w:pPr>
        <w:pStyle w:val="ConsPlusNormal"/>
      </w:pPr>
    </w:p>
    <w:p w14:paraId="3E0E0E46" w14:textId="77777777" w:rsidR="009D6118" w:rsidRDefault="009D6118">
      <w:pPr>
        <w:pStyle w:val="ConsPlusNormal"/>
        <w:jc w:val="center"/>
      </w:pPr>
      <w:bookmarkStart w:id="0" w:name="P78"/>
      <w:bookmarkEnd w:id="0"/>
      <w:r>
        <w:t>ИНФОРМАЦИЯ</w:t>
      </w:r>
    </w:p>
    <w:p w14:paraId="3C465CDC" w14:textId="77777777" w:rsidR="009D6118" w:rsidRDefault="009D6118">
      <w:pPr>
        <w:pStyle w:val="ConsPlusNormal"/>
        <w:jc w:val="center"/>
      </w:pPr>
      <w:r>
        <w:t>о рассчитываемой за календарный год</w:t>
      </w:r>
    </w:p>
    <w:p w14:paraId="72654986" w14:textId="77777777" w:rsidR="009D6118" w:rsidRDefault="009D6118">
      <w:pPr>
        <w:pStyle w:val="ConsPlusNormal"/>
        <w:jc w:val="center"/>
      </w:pPr>
      <w:r>
        <w:t>среднемесячной заработной плате руководителей,</w:t>
      </w:r>
    </w:p>
    <w:p w14:paraId="32C27F35" w14:textId="77777777" w:rsidR="009D6118" w:rsidRDefault="009D6118">
      <w:pPr>
        <w:pStyle w:val="ConsPlusNormal"/>
        <w:jc w:val="center"/>
      </w:pPr>
      <w:r>
        <w:t>их заместителей, главных бухгалтеров муниципальных</w:t>
      </w:r>
    </w:p>
    <w:p w14:paraId="6A96F2E3" w14:textId="77777777" w:rsidR="009D6118" w:rsidRDefault="009D6118">
      <w:pPr>
        <w:pStyle w:val="ConsPlusNormal"/>
        <w:jc w:val="center"/>
      </w:pPr>
      <w:r>
        <w:t>учреждений и муниципальных унитарных предприятий</w:t>
      </w:r>
    </w:p>
    <w:p w14:paraId="3BF0D81D" w14:textId="77777777" w:rsidR="009D6118" w:rsidRDefault="009D6118">
      <w:pPr>
        <w:pStyle w:val="ConsPlusNormal"/>
        <w:jc w:val="center"/>
      </w:pPr>
      <w:r>
        <w:t>муниципального образования Алапаевское</w:t>
      </w:r>
    </w:p>
    <w:p w14:paraId="219FAEB9" w14:textId="096E43F6" w:rsidR="009D6118" w:rsidRDefault="009D6118">
      <w:pPr>
        <w:pStyle w:val="ConsPlusNormal"/>
        <w:jc w:val="center"/>
      </w:pPr>
      <w:r>
        <w:t>за 20_</w:t>
      </w:r>
      <w:r w:rsidR="00D604B8">
        <w:t>2</w:t>
      </w:r>
      <w:r w:rsidR="0052450A">
        <w:t>1</w:t>
      </w:r>
      <w:r>
        <w:t>_ год</w:t>
      </w:r>
    </w:p>
    <w:p w14:paraId="05FEAF0D" w14:textId="77777777" w:rsidR="009D6118" w:rsidRDefault="009D611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5"/>
      </w:tblGrid>
      <w:tr w:rsidR="009D6118" w14:paraId="67D0BB3C" w14:textId="77777777">
        <w:tc>
          <w:tcPr>
            <w:tcW w:w="9071" w:type="dxa"/>
            <w:gridSpan w:val="2"/>
          </w:tcPr>
          <w:p w14:paraId="168E2FE9" w14:textId="77777777" w:rsidR="009D6118" w:rsidRDefault="009D6118">
            <w:pPr>
              <w:pStyle w:val="ConsPlusNormal"/>
            </w:pPr>
            <w:r>
              <w:t xml:space="preserve">Полное наименование муниципального учреждения/муниципального унитарного предприятия: </w:t>
            </w:r>
            <w:hyperlink w:anchor="P111" w:history="1">
              <w:r>
                <w:rPr>
                  <w:color w:val="0000FF"/>
                </w:rPr>
                <w:t>*</w:t>
              </w:r>
            </w:hyperlink>
          </w:p>
        </w:tc>
      </w:tr>
      <w:tr w:rsidR="009D6118" w14:paraId="53B65874" w14:textId="77777777">
        <w:tc>
          <w:tcPr>
            <w:tcW w:w="9071" w:type="dxa"/>
            <w:gridSpan w:val="2"/>
          </w:tcPr>
          <w:p w14:paraId="4DABD279" w14:textId="77777777" w:rsidR="009D6118" w:rsidRDefault="007B3A8C">
            <w:pPr>
              <w:pStyle w:val="ConsPlusNormal"/>
            </w:pPr>
            <w:r>
              <w:t>Муниципальное образовательное учреждение дополнительного образования «Детско-юношеская спортивная школа муниципального образования Алапаевское»</w:t>
            </w:r>
          </w:p>
        </w:tc>
      </w:tr>
      <w:tr w:rsidR="009D6118" w14:paraId="7329F4D1" w14:textId="77777777">
        <w:tc>
          <w:tcPr>
            <w:tcW w:w="9071" w:type="dxa"/>
            <w:gridSpan w:val="2"/>
          </w:tcPr>
          <w:p w14:paraId="156C3495" w14:textId="77777777" w:rsidR="009D6118" w:rsidRDefault="009D6118">
            <w:pPr>
              <w:pStyle w:val="ConsPlusNormal"/>
            </w:pPr>
            <w:r>
              <w:t>Фамилия, имя, отчество руководителя</w:t>
            </w:r>
          </w:p>
        </w:tc>
      </w:tr>
      <w:tr w:rsidR="009D6118" w14:paraId="0029D934" w14:textId="77777777">
        <w:tc>
          <w:tcPr>
            <w:tcW w:w="9071" w:type="dxa"/>
            <w:gridSpan w:val="2"/>
          </w:tcPr>
          <w:p w14:paraId="2BA1FB13" w14:textId="27E9FDCA" w:rsidR="009D6118" w:rsidRDefault="0052450A">
            <w:pPr>
              <w:pStyle w:val="ConsPlusNormal"/>
            </w:pPr>
            <w:r>
              <w:t>Овсянников Антон Васильевич</w:t>
            </w:r>
            <w:bookmarkStart w:id="1" w:name="_GoBack"/>
            <w:bookmarkEnd w:id="1"/>
          </w:p>
        </w:tc>
      </w:tr>
      <w:tr w:rsidR="009D6118" w14:paraId="11A10BEC" w14:textId="77777777">
        <w:tc>
          <w:tcPr>
            <w:tcW w:w="7370" w:type="dxa"/>
          </w:tcPr>
          <w:p w14:paraId="607E5670" w14:textId="77777777" w:rsidR="009D6118" w:rsidRDefault="009D6118">
            <w:pPr>
              <w:pStyle w:val="ConsPlusNormal"/>
            </w:pPr>
            <w:r>
              <w:t>Полное наименование должности руководителя</w:t>
            </w:r>
          </w:p>
          <w:p w14:paraId="69C6E984" w14:textId="77777777" w:rsidR="009D6118" w:rsidRDefault="009D6118">
            <w:pPr>
              <w:pStyle w:val="ConsPlusNormal"/>
            </w:pPr>
            <w:r>
              <w:t>(в соответствии с трудовым договором)</w:t>
            </w:r>
          </w:p>
        </w:tc>
        <w:tc>
          <w:tcPr>
            <w:tcW w:w="1701" w:type="dxa"/>
          </w:tcPr>
          <w:p w14:paraId="0EF96B96" w14:textId="5E906DD8" w:rsidR="009D6118" w:rsidRDefault="00FE53BB">
            <w:pPr>
              <w:pStyle w:val="ConsPlusNormal"/>
            </w:pPr>
            <w:r>
              <w:t>директор</w:t>
            </w:r>
          </w:p>
        </w:tc>
      </w:tr>
      <w:tr w:rsidR="009D6118" w14:paraId="22AFD99B" w14:textId="77777777">
        <w:tc>
          <w:tcPr>
            <w:tcW w:w="7370" w:type="dxa"/>
          </w:tcPr>
          <w:p w14:paraId="6A531993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1701" w:type="dxa"/>
          </w:tcPr>
          <w:p w14:paraId="11090920" w14:textId="7DAE0A90" w:rsidR="009D6118" w:rsidRDefault="0052450A">
            <w:pPr>
              <w:pStyle w:val="ConsPlusNormal"/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7516</w:t>
            </w: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5</w:t>
            </w:r>
          </w:p>
        </w:tc>
      </w:tr>
      <w:tr w:rsidR="009D6118" w14:paraId="47F36DE8" w14:textId="77777777">
        <w:tc>
          <w:tcPr>
            <w:tcW w:w="9071" w:type="dxa"/>
            <w:gridSpan w:val="2"/>
          </w:tcPr>
          <w:p w14:paraId="4F3BE600" w14:textId="77777777" w:rsidR="009D6118" w:rsidRDefault="009D6118">
            <w:pPr>
              <w:pStyle w:val="ConsPlusNormal"/>
            </w:pPr>
            <w:r>
              <w:t>Фамилия, имя, отчество заместителя руководителя</w:t>
            </w:r>
          </w:p>
        </w:tc>
      </w:tr>
      <w:tr w:rsidR="009D6118" w14:paraId="184B50D4" w14:textId="77777777">
        <w:tc>
          <w:tcPr>
            <w:tcW w:w="9071" w:type="dxa"/>
            <w:gridSpan w:val="2"/>
          </w:tcPr>
          <w:p w14:paraId="60CC4A4D" w14:textId="77777777" w:rsidR="009D6118" w:rsidRDefault="00FE53BB">
            <w:pPr>
              <w:pStyle w:val="ConsPlusNormal"/>
            </w:pPr>
            <w:r>
              <w:t>Кочурова Татьяна Владимировна</w:t>
            </w:r>
          </w:p>
        </w:tc>
      </w:tr>
      <w:tr w:rsidR="009D6118" w14:paraId="2F3AA8D4" w14:textId="77777777">
        <w:tc>
          <w:tcPr>
            <w:tcW w:w="7370" w:type="dxa"/>
          </w:tcPr>
          <w:p w14:paraId="1C689B3A" w14:textId="77777777" w:rsidR="009D6118" w:rsidRDefault="009D6118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417BB1C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4D722678" w14:textId="77777777" w:rsidR="009D6118" w:rsidRDefault="00FE53BB">
            <w:pPr>
              <w:pStyle w:val="ConsPlusNormal"/>
            </w:pPr>
            <w:r>
              <w:t>заместитель директора по учебно-спортивной работе</w:t>
            </w:r>
          </w:p>
        </w:tc>
      </w:tr>
      <w:tr w:rsidR="009D6118" w14:paraId="67F4B371" w14:textId="77777777">
        <w:tc>
          <w:tcPr>
            <w:tcW w:w="7370" w:type="dxa"/>
          </w:tcPr>
          <w:p w14:paraId="786BA1AE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1" w:type="dxa"/>
          </w:tcPr>
          <w:p w14:paraId="54269A27" w14:textId="2BA200A7" w:rsidR="009D6118" w:rsidRDefault="0052450A">
            <w:pPr>
              <w:pStyle w:val="ConsPlusNormal"/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 40964</w:t>
            </w:r>
          </w:p>
        </w:tc>
      </w:tr>
      <w:tr w:rsidR="00DB5D7B" w14:paraId="2E61CD67" w14:textId="77777777" w:rsidTr="009C12D4">
        <w:tc>
          <w:tcPr>
            <w:tcW w:w="9071" w:type="dxa"/>
            <w:gridSpan w:val="2"/>
          </w:tcPr>
          <w:p w14:paraId="087C94B6" w14:textId="321F32F2" w:rsidR="00DB5D7B" w:rsidRDefault="00DB5D7B">
            <w:pPr>
              <w:pStyle w:val="ConsPlusNormal"/>
            </w:pPr>
            <w:r w:rsidRPr="00DB5D7B">
              <w:t>Фамилия, имя, отчество заместителя руководителя</w:t>
            </w:r>
          </w:p>
        </w:tc>
      </w:tr>
      <w:tr w:rsidR="00DB5D7B" w14:paraId="6686037E" w14:textId="77777777" w:rsidTr="009C12D4">
        <w:tc>
          <w:tcPr>
            <w:tcW w:w="9071" w:type="dxa"/>
            <w:gridSpan w:val="2"/>
          </w:tcPr>
          <w:p w14:paraId="759815B7" w14:textId="5C3C70D7" w:rsidR="00DB5D7B" w:rsidRPr="00DB5D7B" w:rsidRDefault="00DB5D7B">
            <w:pPr>
              <w:pStyle w:val="ConsPlusNormal"/>
            </w:pPr>
            <w:proofErr w:type="spellStart"/>
            <w:r>
              <w:t>Багазеев</w:t>
            </w:r>
            <w:proofErr w:type="spellEnd"/>
            <w:r>
              <w:t xml:space="preserve"> Николай Александрович</w:t>
            </w:r>
          </w:p>
        </w:tc>
      </w:tr>
      <w:tr w:rsidR="00DB5D7B" w14:paraId="5AB49522" w14:textId="77777777" w:rsidTr="00DB5D7B">
        <w:tc>
          <w:tcPr>
            <w:tcW w:w="7366" w:type="dxa"/>
          </w:tcPr>
          <w:p w14:paraId="03CD4E97" w14:textId="77777777" w:rsidR="00DB5D7B" w:rsidRDefault="00DB5D7B" w:rsidP="00DB5D7B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0B3BD71" w14:textId="764CB8B7" w:rsidR="00DB5D7B" w:rsidRDefault="00DB5D7B" w:rsidP="00DB5D7B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5" w:type="dxa"/>
          </w:tcPr>
          <w:p w14:paraId="4620283D" w14:textId="637BE9E9" w:rsidR="00DB5D7B" w:rsidRDefault="00DB5D7B">
            <w:pPr>
              <w:pStyle w:val="ConsPlusNormal"/>
            </w:pPr>
            <w:r w:rsidRPr="00DB5D7B">
              <w:t>заместитель директора по спортивн</w:t>
            </w:r>
            <w:r>
              <w:t xml:space="preserve">о-массовой </w:t>
            </w:r>
            <w:r w:rsidRPr="00DB5D7B">
              <w:t>работе</w:t>
            </w:r>
          </w:p>
        </w:tc>
      </w:tr>
      <w:tr w:rsidR="00DB5D7B" w14:paraId="011B937A" w14:textId="77777777" w:rsidTr="00DB5D7B">
        <w:tc>
          <w:tcPr>
            <w:tcW w:w="7366" w:type="dxa"/>
          </w:tcPr>
          <w:p w14:paraId="525BD2B3" w14:textId="5DED6DBB" w:rsidR="00DB5D7B" w:rsidRDefault="00DB5D7B" w:rsidP="00DB5D7B">
            <w:pPr>
              <w:pStyle w:val="ConsPlusNormal"/>
            </w:pPr>
            <w:r w:rsidRPr="00DB5D7B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5" w:type="dxa"/>
          </w:tcPr>
          <w:p w14:paraId="27AF09E6" w14:textId="7861EC13" w:rsidR="00DB5D7B" w:rsidRPr="00DB5D7B" w:rsidRDefault="0052450A">
            <w:pPr>
              <w:pStyle w:val="ConsPlusNormal"/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 40964</w:t>
            </w:r>
          </w:p>
        </w:tc>
      </w:tr>
      <w:tr w:rsidR="009D6118" w14:paraId="362601EC" w14:textId="77777777">
        <w:tc>
          <w:tcPr>
            <w:tcW w:w="9071" w:type="dxa"/>
            <w:gridSpan w:val="2"/>
          </w:tcPr>
          <w:p w14:paraId="3194D7C2" w14:textId="77777777" w:rsidR="009D6118" w:rsidRDefault="009D6118">
            <w:pPr>
              <w:pStyle w:val="ConsPlusNormal"/>
            </w:pPr>
            <w:r>
              <w:t>Фамилия, имя, отчество главного бухгалтера муниципального учреждения</w:t>
            </w:r>
          </w:p>
        </w:tc>
      </w:tr>
      <w:tr w:rsidR="009D6118" w14:paraId="73B85057" w14:textId="77777777">
        <w:tc>
          <w:tcPr>
            <w:tcW w:w="9071" w:type="dxa"/>
            <w:gridSpan w:val="2"/>
          </w:tcPr>
          <w:p w14:paraId="6B248968" w14:textId="77777777" w:rsidR="009D6118" w:rsidRDefault="00FE53BB">
            <w:pPr>
              <w:pStyle w:val="ConsPlusNormal"/>
            </w:pPr>
            <w:r>
              <w:t>Харлова Ольга Леонидовна</w:t>
            </w:r>
          </w:p>
        </w:tc>
      </w:tr>
      <w:tr w:rsidR="009D6118" w14:paraId="084D49AC" w14:textId="77777777">
        <w:tc>
          <w:tcPr>
            <w:tcW w:w="7370" w:type="dxa"/>
          </w:tcPr>
          <w:p w14:paraId="00EF19A9" w14:textId="77777777" w:rsidR="009D6118" w:rsidRDefault="009D6118">
            <w:pPr>
              <w:pStyle w:val="ConsPlusNormal"/>
            </w:pPr>
            <w:r>
              <w:t>Полное наименование должности главного бухгалтера</w:t>
            </w:r>
          </w:p>
          <w:p w14:paraId="6FB82C34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0784AF7F" w14:textId="77777777" w:rsidR="009D6118" w:rsidRDefault="00FE53BB">
            <w:pPr>
              <w:pStyle w:val="ConsPlusNormal"/>
            </w:pPr>
            <w:r>
              <w:t>главный бухгалтер</w:t>
            </w:r>
          </w:p>
        </w:tc>
      </w:tr>
      <w:tr w:rsidR="009D6118" w14:paraId="32D4BF49" w14:textId="77777777">
        <w:tc>
          <w:tcPr>
            <w:tcW w:w="7370" w:type="dxa"/>
          </w:tcPr>
          <w:p w14:paraId="180FF73F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1701" w:type="dxa"/>
          </w:tcPr>
          <w:p w14:paraId="378CE25C" w14:textId="1CF33791" w:rsidR="009D6118" w:rsidRDefault="0052450A">
            <w:pPr>
              <w:pStyle w:val="ConsPlusNormal"/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 40964</w:t>
            </w:r>
          </w:p>
        </w:tc>
      </w:tr>
    </w:tbl>
    <w:p w14:paraId="26BB2186" w14:textId="77777777" w:rsidR="009D6118" w:rsidRDefault="009D6118">
      <w:pPr>
        <w:pStyle w:val="ConsPlusNormal"/>
      </w:pPr>
    </w:p>
    <w:p w14:paraId="7401C886" w14:textId="77777777" w:rsidR="009D6118" w:rsidRDefault="009D6118">
      <w:pPr>
        <w:pStyle w:val="ConsPlusNormal"/>
        <w:ind w:firstLine="540"/>
        <w:jc w:val="both"/>
      </w:pPr>
      <w:r>
        <w:t>--------------------------------</w:t>
      </w:r>
    </w:p>
    <w:p w14:paraId="7CFF7E6E" w14:textId="287799C0" w:rsidR="009D6118" w:rsidRPr="00D604B8" w:rsidRDefault="009D6118" w:rsidP="00D604B8">
      <w:pPr>
        <w:pStyle w:val="ConsPlusNormal"/>
        <w:spacing w:before="220"/>
        <w:ind w:firstLine="540"/>
        <w:jc w:val="both"/>
        <w:rPr>
          <w:sz w:val="2"/>
          <w:szCs w:val="2"/>
        </w:rPr>
      </w:pPr>
      <w:bookmarkStart w:id="2" w:name="P111"/>
      <w:bookmarkEnd w:id="2"/>
      <w:r>
        <w:t xml:space="preserve">* Указывается полное наименование муниципального учреждения (муниципального </w:t>
      </w:r>
    </w:p>
    <w:sectPr w:rsidR="009D6118" w:rsidRPr="00D604B8" w:rsidSect="00D604B8">
      <w:pgSz w:w="11905" w:h="16838"/>
      <w:pgMar w:top="284" w:right="850" w:bottom="0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118"/>
    <w:rsid w:val="00087FFB"/>
    <w:rsid w:val="0052450A"/>
    <w:rsid w:val="007B3A8C"/>
    <w:rsid w:val="007B518A"/>
    <w:rsid w:val="00900D51"/>
    <w:rsid w:val="009D6118"/>
    <w:rsid w:val="00D604B8"/>
    <w:rsid w:val="00DB5D7B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5A200"/>
  <w15:chartTrackingRefBased/>
  <w15:docId w15:val="{BC0AD137-A817-4CAE-AFD3-2826C1D1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5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61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4B4FA-632D-4624-9C47-29B804900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2</cp:revision>
  <dcterms:created xsi:type="dcterms:W3CDTF">2023-02-03T09:51:00Z</dcterms:created>
  <dcterms:modified xsi:type="dcterms:W3CDTF">2023-02-03T09:51:00Z</dcterms:modified>
</cp:coreProperties>
</file>